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D2" w:rsidRPr="00114AD2" w:rsidRDefault="00114AD2" w:rsidP="00773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D2">
        <w:rPr>
          <w:rFonts w:ascii="Times New Roman" w:hAnsi="Times New Roman" w:cs="Times New Roman"/>
          <w:b/>
          <w:sz w:val="24"/>
          <w:szCs w:val="24"/>
        </w:rPr>
        <w:t>XII CCHLA EM DEBATE</w:t>
      </w:r>
    </w:p>
    <w:p w:rsidR="007739FC" w:rsidRPr="00114AD2" w:rsidRDefault="00114AD2" w:rsidP="00773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AD2">
        <w:rPr>
          <w:rFonts w:ascii="Times New Roman" w:hAnsi="Times New Roman" w:cs="Times New Roman"/>
          <w:b/>
          <w:sz w:val="24"/>
          <w:szCs w:val="24"/>
        </w:rPr>
        <w:t>Lista de trabalho a</w:t>
      </w:r>
      <w:r w:rsidR="007739FC" w:rsidRPr="00114AD2">
        <w:rPr>
          <w:rFonts w:ascii="Times New Roman" w:hAnsi="Times New Roman" w:cs="Times New Roman"/>
          <w:b/>
          <w:sz w:val="24"/>
          <w:szCs w:val="24"/>
        </w:rPr>
        <w:t>provados submetidos às Sessões Temáticas</w:t>
      </w:r>
    </w:p>
    <w:p w:rsidR="007739FC" w:rsidRDefault="007739FC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4713"/>
      </w:tblGrid>
      <w:tr w:rsidR="007739FC" w:rsidRPr="007739FC" w:rsidTr="007739FC">
        <w:trPr>
          <w:trHeight w:val="5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Sessão Temática 01 - (Des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)Aprender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com o Sul: perspectivas pós/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descoloniais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afro-latino-asiáticas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“CAMINHO DE VOLTA” E (DES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)APRENDIZADOS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TRABALHANDO COM POESIAS DE AUTORIA INDÍGENA EM SALA DE AULA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Ana Paula Rodrigues Lima de Aguiar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FEMINISMO ASIÁTICO BRASILEIRO: PERSPECTIVAS DECOLONIAIS EM DIÁLOGO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Enndiel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Mendes; Esther Yuri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Matsuo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Giovanna Gomes Cardoso de Lima.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PROCESSO DE FORMULAÇÃO DA IDENTIDADE NA AMÉRICA DO SUL DE 1860 A 1914: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ANÁLISE HISTÓRICO-COMPARATIVA SOBRE A MATERIALIZAÇÃO DO IDEAL REPUBLICANO NA ARGENTINA E NO BRASIL.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Hudson Araújo</w:t>
            </w:r>
          </w:p>
        </w:tc>
      </w:tr>
      <w:tr w:rsidR="007739FC" w:rsidRPr="007739FC" w:rsidTr="007739FC">
        <w:trPr>
          <w:trHeight w:val="88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POÉTICA TRANSVESTI DE RUA: MEMÓRIAS DA AIDS EM NARRATIVAS DE AUTORAS TRANS E TRAVESTIS LATINOAMERICANAS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Gomes de Medeiros</w:t>
            </w:r>
          </w:p>
        </w:tc>
      </w:tr>
      <w:tr w:rsidR="007739FC" w:rsidRPr="007739FC" w:rsidTr="007739FC">
        <w:trPr>
          <w:trHeight w:val="91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tabs>
                <w:tab w:val="left" w:pos="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LEGADO DA ESCRAVIDÃO NO CONTEXTO DA JUSTIÇA DE TRANSIÇÃO NO BRASIL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Aluizio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Firmino do Nascimento Junior</w:t>
            </w:r>
          </w:p>
        </w:tc>
      </w:tr>
      <w:tr w:rsidR="007739FC" w:rsidRPr="007739FC" w:rsidTr="007739FC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bottom"/>
            <w:hideMark/>
          </w:tcPr>
          <w:p w:rsidR="00423160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02 - A inclusão para além de pessoas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neurotípicas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dentro e fora da sala de aula em contextos educacionais diversos</w:t>
            </w:r>
          </w:p>
          <w:p w:rsidR="00423160" w:rsidRPr="007739FC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8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ESTUDANTE AUTISTA NO ENSINO SUPERIOR: LUZES APAGADAS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Rosycléa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Dantas</w:t>
            </w:r>
          </w:p>
        </w:tc>
      </w:tr>
      <w:tr w:rsidR="007739FC" w:rsidRPr="007739FC" w:rsidTr="007739FC">
        <w:trPr>
          <w:trHeight w:val="11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DE ESPANHOL COMO LÍNGUA ESTRANGEIRA PARA CRIANÇAS SURDAS: TRAÇANDO REFLEXÕES E ESTRATÉGIAS PEDAGÓGICAS DE INCLUSÃO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Laís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Dorací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Oliveira, Taís da Paz Soares Oliveira; Gustavo Lopez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Estivalet</w:t>
            </w:r>
            <w:proofErr w:type="spellEnd"/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noWrap/>
            <w:vAlign w:val="bottom"/>
            <w:hideMark/>
          </w:tcPr>
          <w:p w:rsidR="00423160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Sessão Temática 03 - A política na Paraíba Republicana: das oligarquias em direção à democracia?</w:t>
            </w:r>
          </w:p>
          <w:p w:rsidR="00423160" w:rsidRPr="007739FC" w:rsidRDefault="00423160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VERBETES HISTÓRICO-BIOGRÁFICOS DOS DEPUTADOS DA ALPB – LEGISLATURA 1947-1951: ORGANIZAÇÃO E PESQUISA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Martinho Guedes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Neto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Alexandre Freire Cunha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POTIGUARAS DA BAIA DA TRAIÇÃO: RELAÇÕES COM O SERVIÇO DE PROTEÇÃO AO ÍNDIO E A POLÍTICA ECONÔMICA DE VARGAS (1941-1945)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Marcolino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PARAÍBA NA DÉCADA DE VINTE: OS PROTAGONISTAS DA POLÍTICA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Monique Guimarães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Cittadino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Clara Beatriz de Araújo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Albuquerque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FUTEBOL E DITADURA MILITAR NA PARAÍBA DURANTE A DÉCADA DE 1970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Luar Calado Bandeira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ADMINISTRAÇÃO JOÃO SUASSUNA (1924-1928): UM COMPARATIVO ENTRE AS MENSAGENS DE GOVERNO E AS COLEÇÕES DE LEIS E DECRETOS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Monique Guimarães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Cittadino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Ana Beatriz de Farias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Quirino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PARTIDOS E GRUPOS POLÍTICOS NA ALPB E NA PARAÍBA (1947-1951)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Andreza Guedes de Souza Brasil; Martinho Guedes dos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Neto</w:t>
            </w:r>
            <w:proofErr w:type="gramEnd"/>
          </w:p>
        </w:tc>
      </w:tr>
      <w:tr w:rsidR="007739FC" w:rsidRPr="007739FC" w:rsidTr="007739FC">
        <w:trPr>
          <w:trHeight w:val="66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114AD2" w:rsidRDefault="00114AD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Sessões temáticas 04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- Análises acerca do trabalho e as implicações para os processos de saúde e subjetividade e O trabalho infantil da produção acadêmica a intervenção</w:t>
            </w:r>
          </w:p>
          <w:p w:rsidR="00114AD2" w:rsidRPr="007739FC" w:rsidRDefault="00114AD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SUICÍDIO DOS AGENTES DA SEGURANÇA PÚBLICA DO ESTADO: ADOECIMENTO SILENCIOSO E SILENCIADO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Elisabete Barboza de Araújo Reges; Thaís Augusta Cunha de Oliveira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</w:t>
            </w:r>
            <w:proofErr w:type="gramEnd"/>
          </w:p>
        </w:tc>
      </w:tr>
      <w:tr w:rsidR="007739FC" w:rsidRPr="007739FC" w:rsidTr="007739FC">
        <w:trPr>
          <w:trHeight w:val="14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ENCONTROS SOBRE O TRABALHO: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PROMOÇÃO DE SAÚDE MENTAL A PARTIR DE COLETIVOS DE TRABALHADORES DA SAÚDE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Alexia Carolina Gonçalves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Drielle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Moura Fortunato;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Hadna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Alencar Sousa; Thaís Augusta Cunha de Oliveira Máximo; Tatiana de Lucena Torres; Eduardo Breno Nascimento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Bezerra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133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ACOLHIMENTO DE SUBJETIVIDADES COM FOCO NAS ATIVIDADES DE TRABALHO: ESCUTA E PERCEPÇÃO SENSÍVEL À REALIDADE DAS/OS TRABALHADORAS/ES EM UM PROJETO DE EXTENSÃO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Gabriela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Bayma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Remos Fernandes; Thais Augusta Cunha de Oliveira Máximo; Tatiana de Lucena Torres; Eduardo Breno Nascimento Bezerra; Igor Gabriel Albuquerque de Siqueira Lins;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Clemida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Noberto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7739FC">
        <w:trPr>
          <w:trHeight w:val="135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INTERVENÇÕES EM SAÚDE MENTAL E TRABALHO JUNTO A PROFISSIONAIS DA SAÚDE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Joao Lucas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Alcantara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Costa, Isabella Bandeira Medeiros;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Wirnia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Roberta Vasconcelos Costa; Eduardo Breno Nascimento Bezerra; Tatiana de Lucena Torres; Thaís Augusta Cunha de Oliveira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Máximo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DA POLÍTICA NACIONAL DE SAÚDE DO TRABALHADOR E DA TRABALHADORA NO CONTEXTO DA PARAÍBA: UMA VISÃO A PARTIR DOS PROFISSIONAIS DOS CERESTS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Joao Lucas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Alcantara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Costa, Igor Albuquerque de Siqueira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Lins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ENCARCERAMENTO DE TRABALHADORES INFANTIS EM MEDIDAS SOCIOEDUCATIVAS NA PARAÍBA: O QUE AS PESQUISAS MOSTRAM?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de Fatima Pereira Alberto;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Rytha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Cassia Silva Santos; Anne Caroline Nascimento; Anna Beatriz Gonzaga Costa Lopes; Alice Victória Simplício Fernandes.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FORMAÇÃO DE PROFISSIONAIS DA EDUCAÇÃO E O ENFRENTAMENTO AO TRABALHO INFANTIL: CONTRIBUIÇÕES DE UM PROJETO DE EXTENSÃO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Denise Pereira dos Santos; Maria de Fátima Pereira Alberto; Alice Victoria Simplício Fernandes;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Melyssa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Thaís Rodrigues da Silva;  Ana Cláudia Formiga Leite Assis;  José Jackson da Silva Soares; Ana Lúcia dos Santos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França;Rannia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Karolayne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Morais Correa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PLANO ESTADUAL DE PREVENÇÃO E ERRADICAÇÃO DO TRABALHO INFANTIL: UMA EXPERIÊNCIA DE ATUAÇÃO COM POLÍTICAS PÚBLICAS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Tâmara Ramalho de Sousa Amorim; Maria de Fatima Pereira Alberto; Denise Pereira dos Santos;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Manuella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Castelo Branco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Pessoa</w:t>
            </w:r>
            <w:proofErr w:type="gramEnd"/>
          </w:p>
        </w:tc>
      </w:tr>
      <w:tr w:rsidR="007739FC" w:rsidRPr="007739FC" w:rsidTr="007739FC">
        <w:trPr>
          <w:trHeight w:val="51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05 - Antiguidade e Medievo no século XXI: perspectivas de ensino, pesquisa 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extensão</w:t>
            </w:r>
            <w:proofErr w:type="gramEnd"/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“WEBQUEST: UMA AVENTURA NA GRÉCIA” – UMA METODOLOGIA ATIVA DE PESQUISA GUIADA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Júlia Ribeiro Pimentel, João Guilherme Braz Avellar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Aquino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USO DE CARTAS NO ENSINO DE HISTÓRIA ANTIGA - UMA COMPARAÇÃO ENTRE JÚLIO CÉSAR E JOSÉ DE ANCHIETA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João Vitor Braz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Peixoto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VOCABULÁRIO POLÍTICO DA ANTIGUIDADE: INOVAÇÕES E DESAFIOS NO ENSINO DA ANTIGUIDADE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Fábio Alves Gouveia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Terceiro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FEMININO NA GRÉCIA: NOVAS PERSPECTIVAS NO ENSINO DE HISTÓRIA ATRAVÉS DA ICONOGRAFIA E DO JOGO GYNAIKES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Giselle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Rafaely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Leite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MITOLOGIA NA EDUCAÇÃO BÁSICA: UMA EXPERIÊNCIA NO MASTER BESSA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Felipe dos Santos Almeida, Marcos Gabriel Brito dos Santos, Beatriz Cardoso Pires Ferreira, Pedro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Elker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Limaverde da Silva,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RETÓRICA EM SALA DE AULA: O ENSINO SOBRE CIDADANIA A PARTIR DOS DISCURSOS DE ISEU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Ana Carolina Simões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PROJETO PERSEIDS COMO FERRAMENTA DE ESTUDO E ENSINO DE LÍNGUAS CLÁSSICAS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Erick France Meira de Souza,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Uadi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Nóbrega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EDITANDO MATERIAIS DE DOMÍNIO PÚBLICO PARA A TUTORIA DE LÍNGUA LATINA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Félix Jácome Neto,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Johnnathan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Silva De Araújo, Sebastião Avelino De Paiva Neto,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DÍVIDA, GUERRA CIVIL E ESCRAVIDÃO: A STASIS DA CÓRCIRA SOB UMA ABORDAGEM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CONECTADA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Santrovitsch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LITERATURA CLÁSSICA E DIREITOS HUMANOS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Felipe dos Santos Almeida, Pedro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Elker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Limaverde Silva,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TEXTOS LITERÁRIOS COMO FONTE HISTÓRICA: AS EPOPEIAS HOMÉRICAS </w:t>
            </w: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EM PERSPECTIVA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Ana Beatriz Saraiva Leite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SÍMILES NO CANTO I DA ILÍADA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Erick France Meira de Souza, Jonathan Faustino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Jesus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“BELA MORTE” E O “REGRESSO” SOB A PERSPECTIVA DOS CANTOS XXII DA ILÍADA E XI DA ODISSEIA, OBRAS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HOMÉRICAS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Priscila Carvalho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 Almeida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Rodopiano</w:t>
            </w:r>
            <w:proofErr w:type="spell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COREGIA E DEMOCRACIA: A REPRESENTAÇÃO DA LITURGIA COREGIA NO DISCURSO DE ANTIFONTE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Priscilla Gontijo Leite,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Kaylany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de Lima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Paulino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OBSERVAÇÕES SOBRE O CORPO EM ANTIGONA: ENTRE O TEXTO E AS ADAPTAÇÕES FÍLMICAS (1961 E 1992)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Taciana Ferreira Soares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MEDIEVIA, UM JOGO DE CARTAS SOBRE O TEMPO E ESPAÇO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MEDIEVAIS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Guilherme Queiroz de Souza, Fábio Alves Gouveia Terceiro,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Sufia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Gomes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Dantas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ENTRE A ESPADA E O SACRIFÍCIO: A REPRESENTAÇÃO DO SOCIAL E DAS RELAÇÕES ENTRE SENHORES E SERVOS NO MANGÁ BERSERK (1990-1991)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Márcio V. Medeiros de Santana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 IDADE MÉDIA GLOBAL NO BRASIL: UM GUIA BIBLIOGRÁFICO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Lucicleiton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Ferreira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REPRESENTAÇÃO E HISTORIOGRAFIA NOS DOCUMENTÁRIOS SOBRE RAMON LLULL: A FASE ‘‘ANY LLULL’’ (2015-2016)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Guilherme Queiroz de Souza,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Maristella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Xavier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O NEOMEDIEVALISMO EM JOÃO PESSOA (PB)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Guilherme Queiroz de Souza, Leonardo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Isídio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Alves, Matheus Cabral Chaves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Bezerra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Sessão Temática 06 - Crianças, direitos e políticas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públicas</w:t>
            </w:r>
            <w:proofErr w:type="gramEnd"/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"ELAS NÃO MERECIAM ISSO": REFLEXÕES SOBRE OS DIREITOS SOCIAIS ASSEGURADOS ÀS CRIANÇAS COM CÂNCER EM CUIDADOS PALIATIVOS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Ayra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Hannah Heleno Cabral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Weverson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Bezerra Silva.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BATIDAS QUE ENCANTAM: O MARACATU DE BAQUE SOLTO E SUA RELEVÂNCIA NA FORMAÇÃO INFANTIL EM CHÃ DO CAMARÁ, ALIANÇA-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Khrisley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Karlen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Batista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ENGAJAMENTO DE CRIANÇAS E ADOLESCENTES NA DEFESA DE SEUS DIREITOS E NA FORMULAÇÃO DE POLÍTICAS PÚBLICAS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Reinaldo dos Santos Mendes da Silva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“EU PELO MENOS AQUI NÃO APANHO DIRETO”: SIGNIFICAÇÕES DE PROTEÇÃO E AS RELAÇÕES QUE CRIANÇAS E ADOLESCENTES ESTABELECEM COM A MEDIDA PROTETIVA DE ACOLHIMENTO INSTITUCIONAL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Roberta do Nascimento Mello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IMPACTOS PANDÊMICOS A PARTIR DE UMA PERSPECTIVA ANTROPOLÓGICA: ORFANDADES PELA </w:t>
            </w:r>
            <w:bookmarkStart w:id="0" w:name="_GoBack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COVID</w:t>
            </w:r>
            <w:bookmarkEnd w:id="0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-19 E POLÍTICAS PÚBLICAS NO CONTEXTO DO CONSÓRCIO NORDESTE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Laura Marques Lopes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MEDIDA SOCIOEDUCATIVA DE INTERNAÇÃO NA PARAÍBA: UMA ANÁLISE DAS QUESTÕES ÉTNICO-RACIAL NA POLÍTICA DE ATENDIMENTO A ADOLESCENTES E JOVENS.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Uélma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Alexandre do Nascimento 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GRUPOTERAPIA INFANTIL: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ACESSO E CUIDADO EM SAÚDE MENTAL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Renata de Lourdes Machado da Costa; Ana Luiza de Lima Quirino da Silva; Ana Letícia Monteiro Madruga; Débora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Ayalla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Casciano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Ferreira; Diana Marques Martins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Giovanna Vale Sarmento; Marcela Sena Almeida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Figueiredo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ACOLHIMENTO INSTITUCIONAL COMO UMA EXPRESSÃO DA QUESTÃO SOCIAL NUM CONTEXTO DE JUDICIALIZAÇÃO DOS DIREITOS SOCIAIS DE CRIANÇAS E ADOLESCENTES.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Jussara de Melo Ferreira;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Uélma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Alexandre 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Nascimento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VIOLAÇÃO DE DIREITOS E VULNERABILIDADE SOCIAL DE CRIANÇAS, ADOLESCENTES E FAMÍLIAS NO ESTADO DA PARAÍBA E AS POLÍTICAS DE ENFRENTAMENTO.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do Socorro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Souza Vieira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Ana Lúcia Batista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Aurino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Marlene de Melo Barboza Araújo;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Waleska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Ramalho Ribeiro; Jucilene Carvalho Souza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Medeiros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DIFÍCIL TAREFA DE ENTREGAR UM (A)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FILHO(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PARA ADOÇÃO: UMA ANÁLISE INTERSECCIONAL DA ENTREGA VOLUNTÁRIA PARA ADOÇÃO NO MUNICÍPIO DE JOÃO PESSOA/PB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Cristina Vieira da Cunha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INSTRUMENTALIDADE DO SERVIÇO SOCIAL NO SOCIOJURÍDICO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Wagner Souza da Encarnação; Danielle Viana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Lugo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 Santana.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FRONTEIRAS E INFÂNCIAS: UM ESTUDO COMPARATIVO DE LITERATURAS DE IMIGRANTES DA AMÉRICA LATINA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Catarina Cabral de Figueiredo Correa; Vitor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Hanael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Souza Mariano; Juliana Henriques de Luna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Freire</w:t>
            </w:r>
            <w:proofErr w:type="gramEnd"/>
          </w:p>
        </w:tc>
      </w:tr>
      <w:tr w:rsidR="007739FC" w:rsidRPr="007739FC" w:rsidTr="007739FC">
        <w:trPr>
          <w:trHeight w:val="121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Sessões Temáticas 07 - "Dilemas na construção da democracia: olhares sobre 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antropoceno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 mudanças climáticas, o direito e os conflitos socioambientais", e "Estudos e pesquisas no nordeste oitocentista em perspectiva histórica: educação, sociedade e cultura", e "Estudos semânticos e suas interfaces: da descrição à aplicação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"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HEGEMONIA E ANTROPOCENO: A CANA-DE-AÇÚCAR EM TERRITÓRIO POTIGUARA E SUAS TENSÕES CULTURAIS E NATURAIS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Gabriel Costa Roque Braga; Alicia Ferreira Gonçalves; Luciana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Aliaga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DESENVOLVIMENTO REGIONAL OU (DES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)PROTEÇÃO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SOCIAL?  A IMPLANTAÇÃO DE PARQUES DE ENERGIA EÓLICA NOS TERRITÓRIOS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SERIDÓ E CURIMATAÚ PARAIBANOS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Patrícia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Larrissa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Lima Oliveira; Emanuel Luiz Pereira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SENHORA, UM DIÁLOGO ENTRE HISTÓRIA E LITERATURA: REFLEXÕES SOBRE A SOCIEDADE BRASILEIRA DO SÉCULO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XIX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Ariane Norma de Menezes Sá; Maria Eduarda de Almeida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Martins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“A PRESSÃO DA FOME E DA MISÉRIA”: SAÚDE, DOENÇAS E ASSISTÊNCIA À POPULAÇÃO MIGRANTE NO PERÍODO DA SECA DE 1877-1879 NA PARAHYBA 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NORTE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Lima Brasil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 IMAGINADO E O REAL: REPRESENTAÇÕES DE PATOS E COREMAS PELOS CIENTISTAS 'IANQUES' NO ECLIPSE DE 1940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Ivanildo dos Santos Xavier Júnior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SEMÂNTICA E ENSINO DE PORTUGUÊS PARA ESTRANGEIROS: ABORDAGENS REFLEXIVAS PARA USO CONSCIENTE DA LÍNGUA.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Felipe Luiz Borba Franco; 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Abreu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Souza</w:t>
            </w:r>
            <w:proofErr w:type="gramEnd"/>
          </w:p>
        </w:tc>
      </w:tr>
      <w:tr w:rsidR="007739FC" w:rsidRPr="007739FC" w:rsidTr="007739FC">
        <w:trPr>
          <w:trHeight w:val="58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</w:t>
            </w: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tica 08 - Educação Histórica: ensino de história e metodologias desenvolvidas pelo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professor(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a)/pesquisador(a) em sua prática docente.</w:t>
            </w:r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TEORIA E PRÁTICA DE PESQUISA NO ENSINO DE METODOLOGIA DA HISTÓRIA: UMA PROPOSTA DE ANÁLISE DOCUMENTAL A PARTIR DO PROJETO DE MONITORIA FORMAÇÃO DOCENTE E MULTIDISCIPLINAR DO HISTORIADOR (DH)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Telma Cristina Delgado Dias Fernandes; Enzo Cabral Fernandes Vieira;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Nah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Costa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Caju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ACERVO DOCUMENTAL DO CURSO DE SERVIÇO SOCIAL DA UFPB: LEVANTAMENTO, TIPIFICAÇÃO E ORGANIZAÇÃO DE DOCUMENTOS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HISTÓRICOS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Lucas Lucena Barbosa Montenegro; Aline Maria Batista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Machado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 HISTÓRIA DO CURSO DE SERVIÇO SOCIAL NA PARAÍBA: IDENTIFICAÇÃO E SISTEMATIZAÇÃO TEMÁTICA DOS DOCUMENTOS DO CURSO DE SERVIÇO SOCIAL NA UFPB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Sílvia Larissa da Silva Guedes; Aline Maria Batista Machado;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Rhadja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Queiroz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Cordeiro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EGITO ANTIGO NO LIVRO DIDÁTICO NA PARAÍBA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Wanderson Alberto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USO DO CINEMA PARA O ENSINO DE HISTÓRIA: PROJETO PEDAGÓGICO DE ENSINO SOBRE A GUERRA DO VIETNÃ E SUAS REPRESENTAÇÕES FÍLMICAS.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Ariane Norma de Menezes Sá;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Izabelly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Cristiane Cruz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Nathalie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Carvalho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USO DE METODOLOGIAS ATIVAS NO COMPONENTE CURRICULAR HISTÓRIA DA PARAÍBA I PARA A PROMOÇÃO DE UMA EDUCAÇÃO HISTÓRICA E UM PROCESSO DE ENSINO-APRENDIZADO ATIVO: UM RELATO DE EXPERIÊNCIA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Serioja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Cordeiro Mariano;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Allex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Cézar de Andrade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Cândido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INSCRIÇÕES URBANAS COMO SUPORTE PARA UMA FORMAÇÃO CRÍTICA NO ENSINO DE 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Millena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Luzia Carvalho do Carmo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IMPORTÂNCIA DE METODOLOGIAS ATIVAS NO ENSINO DE ERER: UMA EXPERIÊNCIA DE MONITORIA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Paulo Souto Maior; Maria Vitória Moreno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Laurindo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VOZES AFRO-BRASILEIRAS NA HISTÓRIA: A IMPORTÂNCIA DA LITERATURA NO ENSINO DE HISTÓRIA DO BRASIL.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Nayana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Cordeiro Mariano; Ana Lúcia de Lima Gondim;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Esterfanny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Albuquerque Pereira; Isabelle Victória de Queiroz Barbosa; Sabrina de Souza Silva.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ACERVO DOCUMENTAL DO CURSO DE SERVIÇO SOCIAL DA UFPB: LEVANTAMENTO, TIPIFICAÇÃO E ORGANIZAÇÃO DE DOCUMENTOS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HISTÓRICOS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Aline Maria Batista Machado; Lucas Lucena Barbosa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Montenegro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SERVIÇO SOCIAL, HISTÓRIA E MEMÓRIA: IDENTIFICAÇÃO E SISTEMATIZAÇÃO TEMÁTICA DOS DOCUMENTOS DO PRIMEIRO CURSO DE SERVIÇO SOCIAL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PARAÍBA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Aline Maria Batista Machado; Sílvia Larissa da Silva Guedes;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Rhadja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Queiroz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Cordeiro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BRASIL DOS VIAJANTES E PLURALIDADES CULTURAIS: UMA IMERSÃO DIDÁTICA POR MEIO DO RPG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Claudia Engler Cury; Maria Eduarda de Lima Viana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Marreiro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FORTE "VELHO" AO VARADOURO: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AULA SOBRE AS ÁGUAS DO RIO PARAÍBA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Angelo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Emílio da Silva Pessoa;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spellStart"/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Brenno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Miguel Miranda Machado; Vitor Vieira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Juvino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Vitória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Kaylany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dos Santos Silva.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PROJETOS DIDÁTICOS DE ENSINO: NOVAS METODOLOGIAS E ABORDAGENS VOLTADAS PARA A APRENDIZAGEM DE HISTÓRIA.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Ariane Norma de Menezes Sá; Hugo Mathias Alves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Oliveira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IMAGENS FEMININAS DA SEGUNDA GUERRA MUNDIAL: A FOTOGRAFIA COMO FONTE E LINGUAGEM HISTORIOGRÁFICA PARA O ENSINO DE 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Vieira Fernandes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CINEMA, ENSINO DE HISTÓRIA: A GUERRA DO VIETNÃ E SUAS REPRESENTAÇÕES FÍLMICAS.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Nayana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Rodrigues Cordeiro; Ariane Norma de Menezes de Sá;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Izabelly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Cristiane Cruz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Nathalie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Carvalho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Ramos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CULTURA INDÍGENA DA PARAÍBA, RESISTÊNCIA E IDENTIDADE ATRAVÉS DE PRÁTICAS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SOCIOEDUCATIVAS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de Lourdes Soares; Camila de Lourdes das Neves Silva Silvestre; Maria de Lourdes Soares;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Lenice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Ribeiro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Marinho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MULHERES DE POSSE NA PARAÍBA SETECENTISTA: POSSIBILIDADES DE DEBATE NA PESQUISA E NO ENSINO DE 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de Morais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EDUCAÇÃO É A BASE?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PERSPECTIVAS DOCENTE ACERCA DO ENSINO DE HISTÓRIA A PARTIR DA BNCC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Emyllen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Dantas Neves </w:t>
            </w:r>
          </w:p>
        </w:tc>
      </w:tr>
      <w:tr w:rsidR="007739FC" w:rsidRPr="007739FC" w:rsidTr="007739FC">
        <w:trPr>
          <w:trHeight w:val="90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EDUCAÇÃO (PRÉ-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)HISTÓRICA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UM ESTUDO DE ATIVIDADES PEDAGÓGICAS NO ENSINO DE PRÉ-HISTÓRIA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Cláudia Cristina do Lago Borges; Davi Dantas Mendonça;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Josivan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Francelino da Silva; Lucas Flávio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Alverga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Silva; Venâncio de Oliveira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DESAFIOS PARA O ENSINO DE HISTÓRIA INDÍGENA: BREVES REFLEXÕES SOBRE O TEMA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Yris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Campos Oliveira</w:t>
            </w:r>
          </w:p>
        </w:tc>
      </w:tr>
      <w:tr w:rsidR="007739FC" w:rsidRPr="007739FC" w:rsidTr="007739FC">
        <w:trPr>
          <w:trHeight w:val="5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09 - Ensino de língua e literatura e formação docente: propostas didáticas e relatos de prática</w:t>
            </w:r>
          </w:p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FA4562" w:rsidRPr="007739FC" w:rsidTr="00FA4562">
        <w:trPr>
          <w:trHeight w:val="630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RECEPÇÃO LEITORA DE GATO DE BOTAS NOS ANOS FINAIS DO ENSINO FUNDAMENTAL</w:t>
            </w:r>
          </w:p>
        </w:tc>
        <w:tc>
          <w:tcPr>
            <w:tcW w:w="47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Alice Vitória Lira Ferreira</w:t>
            </w:r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Thayanne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Araujo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Camilo;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Isaque da Silva Moraes.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RELATO DE EXPERIÊNCIA DE MEDIAÇÃO LITERÁRIA DO CONTO “TCHAU” COM ESTUDANTES DO 6º AO 9º ANO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</w:t>
            </w:r>
            <w:r w:rsidR="007739FC"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aniela Maria </w:t>
            </w:r>
            <w:proofErr w:type="spellStart"/>
            <w:r w:rsidR="007739FC"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Segabinazi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Melyssa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Adrianny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G. dos Santos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Rebeka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Fernandes Cortez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ESTUDOS SEMIÓTICOS MUSICAIS E ENSINO-APRENDIZAGEM DE LÍNGUA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</w:t>
            </w:r>
            <w:r w:rsidR="007739FC"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anielle Barbosa Lins de Almeida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Sandra Helena G.D.de Medeiros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ENTRELAÇANDO HORIZONTES: VIAGENS MULTISSENSORIAIS NA FORMAÇÃO DE UM LEITOR MULTICULTURAL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Elisa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damante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Angelo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José Carlos Soares de Almeida; Samuel Nogueira da 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Júnior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CLUBE DE HISTÓRIAS: VENDO (E ASSISTINDO) OS CLÁSSICOS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Philio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Generino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Terzakis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Maria Vitória Ribeiro da Costa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ALICE NO PAÍS DAS MARAVILHAS EM CORDEL: RELEITURAS E REESCRITAS DO CLÁSSICO NO PROCESSO DE </w:t>
            </w: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LEITURA LITERÁRIA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Rita de Cássia Fernandes Monteiro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Alyere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Silva Farias (Orientadora)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MERGULHANDO NA LEITURA DE 'OLHOS D'ÁGUA' COM O APOIO DA IA GENERATIVA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Alyere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Silva Farias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Kissys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Júlia Carvalho de Azevedo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HISTÓRIAS DE ARREPIAR: UMA PROPOSTA DE LEITURA E PRODUÇÃO DE TEXTOS A PARTIR DO GÊNERO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CONTO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MISTÉRIO.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Karla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Andryele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Félix Abílio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LIVRO ERNESTO COMO FERRAMENTA PARA A INCLUSÃO DE ALUNOS NEURODIVERGENTES À LUZ DA PEDAGOGIA DO SENTIDO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Karen Guedes Oliveira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Clarice Gabrielle M. de Barros;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Hany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Beatriz Conceição M.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Silva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PALAVRA DÁ ORDEM AO CAOS: O ENSINO DA LITERATURA NA EDUCAÇÃO BÁSICA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Tathiana Lacerda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Alcón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PRÁTICA DE CÍRCULO LITERÁRIO: APLICAÇÃO DO LIVRO A PARTE QUE FALTA NOS ANOS FINAIS DA EDUCAÇÃO BÁSICA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Daniela 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Segabinazi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.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Edillayne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Carvalho A. da Silva;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Ana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Micaellen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Freitas.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“FINALMENTE, ENTRAMOS NO SÉCULO 21 NO ENSINO DE LEITURA”: UMA PROPOSTA DIDATICA PARA LEITURA DE TEXTO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MULTIMODAL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Fernanda Rosário de Mello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Taine da Silva Lira Ribeiro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ARTICULAÇÃO ENTRE LÍNGUA E LITERATURA NA FORMAÇÃO DO LEITOR: RELATO DE EXPERIÊNCIA ENVOLVENDO ALUNOS DO 3O ANO DAS SÉRIES INICIAIS DA EDUCAÇÃO BÁSICA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Ana Maria Lima Pereira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dantas</w:t>
            </w:r>
            <w:proofErr w:type="spellEnd"/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Edjane Gomes de Assis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ENSINO DE INGLÊS E AS HABILIDADES DE APRENDIZAGEM E INOVAÇÃO: UM RELATO DE EXPERIÊNCIA EM CONTEXTO DE ESCOLA PÚBLICA.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David Raphael da Silva Paredes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Francieli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Freudenberger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Martiny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ANÁLISES MORFOFONOLÓGICAS EM UM LIVRO DIDÁTICO: PROPOSTA DE APLICAÇÃO NO ENSINO DE LÍNGUA PORTUGUESA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Gabriel Irineu de Freitas 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Heloise Cristina de Paiva Santos; Vitória Janine da Silva Soares; Carolina Coelho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Aragon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ENSINO DE LÍNGUA INGLESA NOS ANOS INICIAIS DO ENSINO FUNDAMENTAL: PERSPECTIVAS, PRÁTICAS E ENSINAMENTOS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COMPARTILHADOS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Francisco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Ebson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Gomes-Sousa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José Eric Da Paixão Marinho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AFINAL, COMO SE USA VÍRGULA? UM RELATO DE EXPERIÊNCIA EM ESTÁGIO SUPERVISIONADO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Fernanda Rosário de Mello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Maria Victoria Vieira Torres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O PAPEL ESSENCIAL DA EDUCAÇÃO BÁSICA E DO ENSINO DE LÍNGUA PORTUGUESA NO COMBATE E </w:t>
            </w: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DISSEMINAÇÃO DAS FAKE NEWS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Ana Clara Demétrio Oliveira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Tarcisio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Andrade do Nascimento; Tiago de Aguiar Rodrigues.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lastRenderedPageBreak/>
              <w:t>ATRAINDO OS ESTUDANTES DO 7° ANO PARA O ESTUDO DA SUA LÍNGUA MATERNA: A ORALIDADE COMO CONTEÚDO PROGRAMÁTICO NAS AULAS DE PORTUGUÊS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Tarcisio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Andrade do Nascimento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Ana Clara Demétrio Oliveira; 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Tiago de Aguiar Rodrigues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PROJETO LED “LETRAMENTO LITERÁRIO E DIGITAL NA EDUCAÇÃO BÁSICA” E SUAS CONTRIBUIÇÕES PARA A COMUNIDADE ACADÊMICA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Alyere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Silva Farias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Ana Clara Laurentino da Rocha;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Marcella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Ellen Penna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Fernandes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INVESTIGANDO A CONCEPÇÃO DE ENSINO DA ESCRITA EM LIVRO DIDÁTICO DE PORTUGUÊS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Eliane da Silva Cruz Euzébio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Eliana Vasconcelos da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S.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Esvael</w:t>
            </w:r>
            <w:proofErr w:type="spell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COMPARTILHANDO EXPERIÊNCIAS: CONEXÕES LITERÁRIAS ENTRE LEITORES, TEXTOS E CULTURA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DIGITAL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Elisa Damante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Angelo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e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Elís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Gabrielle Cabral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Marója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; Carolina H. Almeida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Mendonça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EPOPEIA GREGA E O HEROÍSMO NA ODISSEIA: ESTRATÉGIAS PEDAGÓGICAS PARA EXPLORAR A LITERATURA CLÁSSICA NA UNIVERSIDADE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Joelson Vicente da Silva Júnior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Emmilly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Haglaya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Souza Moreira 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OS DESAFIOS NO ENSINO DE PORTUGUÊS COMO LÍNGUA ESTRANGEIRA NO CLIPE: UM RELATO DE EXPERIÊNCIA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Priscila Batista Araújo de Almeida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Adrieline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Paulo da Silva; Melina Rodrigues Martins; José Moacir Soares da Costa Filho;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Neilson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Alves de Medeiros;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Jackelinne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Maria de Albuquerque Aragão; Sérgio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Araujo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de Mendonça Filho;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Josali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do Amaral; Liane Velloso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 FORMAÇÃO EM PLE E O CURSO DE LETRAS-PORTUGUÊS: RELATO DE EXPERIÊNCIA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Lucas Batista Guimarães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Abreu de Souza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ENSINO DE LÍNGUA E LITERATURA NO ENSINO MÉDIO: PRÁTICAS E VIVÊNCIAS DE UMA FUTURA DOCENTE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Laura Roberta Costa de Oliveira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Eliana Vasconcelos da S.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Esvael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Josete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Marinho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Lucena</w:t>
            </w:r>
            <w:proofErr w:type="gramEnd"/>
          </w:p>
        </w:tc>
      </w:tr>
      <w:tr w:rsidR="007739FC" w:rsidRPr="007739FC" w:rsidTr="007739FC">
        <w:trPr>
          <w:trHeight w:val="495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"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UMA PROPOSTA ARTÍSTICO-PEDAGÓGICA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PARA A EMANCIPAÇÃO E CONSTRUÇÃO IDENTITÁRIA DE MULHERES E HOMENS IDOSOS"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Amanda Maranhão de Souza</w:t>
            </w:r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Luciana Eleonora de Freitas Calado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Deplagne</w:t>
            </w:r>
            <w:proofErr w:type="spellEnd"/>
          </w:p>
        </w:tc>
      </w:tr>
      <w:tr w:rsidR="007739FC" w:rsidRPr="007739FC" w:rsidTr="007739FC">
        <w:trPr>
          <w:trHeight w:val="750"/>
        </w:trPr>
        <w:tc>
          <w:tcPr>
            <w:tcW w:w="4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O PAPEL DA LINGUAGEM GESTUAL NO ENSINO DE LÍNGUAS ESTRANGEIRAS: UM ESTUDO SOBRE A INFLUÊNCIA DAS POSTURAS CORPORAIS DOS PROFESSORES NA INTERAÇÃO E NO APRENDIZADO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Mayra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>Suézia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 Oliveira dos Santos </w:t>
            </w:r>
          </w:p>
        </w:tc>
      </w:tr>
      <w:tr w:rsidR="007739FC" w:rsidRPr="007739FC" w:rsidTr="007739FC">
        <w:trPr>
          <w:trHeight w:val="525"/>
        </w:trPr>
        <w:tc>
          <w:tcPr>
            <w:tcW w:w="4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lang w:eastAsia="pt-BR"/>
              </w:rPr>
              <w:t xml:space="preserve">Priscila Batista Araújo de Almeida </w:t>
            </w:r>
          </w:p>
        </w:tc>
      </w:tr>
      <w:tr w:rsidR="007739FC" w:rsidRPr="007739FC" w:rsidTr="00FA4562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FA4562" w:rsidRDefault="00FA4562" w:rsidP="00FA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4562" w:rsidRPr="00FA4562" w:rsidRDefault="00FA4562" w:rsidP="00FA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562">
              <w:rPr>
                <w:rFonts w:ascii="Times New Roman" w:hAnsi="Times New Roman" w:cs="Times New Roman"/>
                <w:b/>
                <w:sz w:val="24"/>
                <w:szCs w:val="24"/>
              </w:rPr>
              <w:t>Sessão Temática 10 - Estudos em aquisição da linguagem e em processamento linguístico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HORIZONTES DE PESQUISA ACERCA DA DISLEXIA INFANTIL: REVISÃO SISTEMÁTICA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Thaismá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Nóbrega Ferreira Lima; Marianne Carvalho Bezerra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Cavalcante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ANÁLISE DO PROCESSAMENTO DE ORAÇÕES RELATIVAS DE SUJEITO 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OBJETO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COM E SEM ANIMACIDADE EM INDIVÍDUOS COM DISLEXIA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Christianne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Rodrigues Porto; Márcio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220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AQUISIÇÃO DA MODALIDADE ORAL DA LINGUAGEM EM SALA DE AULA: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REFLEXÕES SOBRE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OS POSICIONAMENTO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BASE NACIONAL COMUM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CURRICULAR NO DESENVOLVIMENTO DA ORALIDADE DA CRIANÇA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Eriglauber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Edivirgens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Oliveira da Silva</w:t>
            </w:r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 INFLUÊNCIA DA ANIMACIDADE E PROCESSAMENTO DE RELATIVAS DE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SUJEITO E OBJETO POR PROFESSORES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Marinalva de Sousa; Márcio Martins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JULGAMENTO DA VALÊNCIA EMOCIONAL EM PALAVRAS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ABSTRATAS POR SUJEITOS COM TRANSTORNO DO ESPECTRO AUTISTA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Rafaelly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Ferreira Bezerra; José Ferrari-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Neto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O PAPEL SEMÂNTICO DO GERÚNDIO NA RESOLUÇÃO DE AMBIGUIDADES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SINTÁTICAS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Gabrielle Dayanne Rodrigues De Albuquerque; Rosana Costa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Oliveira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ESCRITA E A CRIANÇA: O PAPEL DA AUTORIA NO GÊNERO TEXTUAL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AUTOBIOGRAFIA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Driely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Xavier de Holanda; Danielli Maria da Silva; Valdenice Pereira de Lima; Marianne Carvalho Bezerra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Cavalcante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AVALIAÇÃO DE ESTEREÓTIPOS DE GÊNERO E O PROCESSAMENTO DE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ORAÇÕES ADVERBIAIS AMBÍGUAS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Márcio Martins Leitão; Juliana Novo Gomes;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Lorrane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Medeiros; Marcus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Maia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ESTUDO DE CASO: ANÁLISE DAS ESTRATÉGIAS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COGNITIVAS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-DISCURSIVAS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EM UMA NARRATIVA NA FAIXA ETÁRIA DE SEIS ANOS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Amanda Torres Trajano; Bruna Janine Nóbrega; Clarice Gabrielle Moraes de Barros;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Liriel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da Costa Fonseca; Marianne Carvalho Bezerra Cavalcante; Matheus de Melo Barbosa;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Waltemberg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Miguel Matias Costa.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ASPECTOS MULTIMODAIS NAS PRODUÇÕES INFANTIS EM CONTEXTO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ESCOLAR: UM OLHAR SOBRE A RELAÇÃO FLUÊNCIA/DISFLUÊNCIA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Danieli Maria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Eriglauber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Edivirgens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Oliveira da Silva; Francisco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Ebson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Gomes-Sousa; Marianne Carvalho Bezerra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Cavalcante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PROCESSAMENTO DAS RELAÇÕES CORREFERENCIAIS E SUA RELAÇÃO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COM A MEMÓRIA DE TRABALHO: A INFLUÊNCIA DA DISTÂNCIA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SINTÁTICA NO PROCESSAMENTO ANAFÓRICO EM PORTUGUÊS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BRASILEIRO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Jullyane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Glaicy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da Costa Ferreira; José Ferrari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Neto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REDE MULTIMODAL NA SALA DE AULA REMOTA NA PANDEMIA COM FOCO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NA ATENÇÃO CONJUNTA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Valdenice Pereira de Lima; Danieli Maria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Ebson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Gomes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Sousa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ACESSO LEXICAL NO PORTUGUÊS COMO L2 POR SURDOS USUÁRIOS DE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br/>
              <w:t>LIBRAS COMO L1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Dallyana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Jussara da Silva; Márcio Martins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Leitão</w:t>
            </w:r>
            <w:proofErr w:type="gramEnd"/>
          </w:p>
        </w:tc>
      </w:tr>
      <w:tr w:rsidR="007739FC" w:rsidRPr="007739FC" w:rsidTr="007739FC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11 - Expressões artístico-literárias africanas e afro-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diaspóricas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nas encruzas: transgressões, rupturas, e possibilidades de outros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mundos</w:t>
            </w:r>
            <w:proofErr w:type="gram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CORAÇÃO DE LUCY: UMA ANÁLISE DAS RELAÇÕES AFETIVAS SOB O SIGNO DO COLONIALISMO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Tayrone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Gomes Pereira; Flavia Santos de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Araujo</w:t>
            </w:r>
            <w:proofErr w:type="spellEnd"/>
            <w:proofErr w:type="gramEnd"/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AFETIVIDADE E MASCULINIDADES EM CANÇÃO PARA NINAR MENINO GRANDE DE CONCEIÇÃO EVARISTO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Janio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Alves de Oliveira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AMOR E PODER: RELAÇÕES COMPLEXAS EM 'CANÇÃO PARA NINAR MENINO GRANDE' DE CONCEIÇÃO EVARISTO"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Driele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Cristina de Souza; Lívia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Lima; Flávia Santos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ESCREVER PARA ACORDAR: POLÍTICAS DE VIDA EM “A GENTE COMBINAMOS DE NÃO MORRER”, DE CONCEIÇÃO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EVARISTO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Luciano Galdino da Silva Júnior;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ALÉM DA NARRATIVA: REDEFININDO POR MEIO DA ARTE E DA SOCIEDADE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Calebe Batista Ferreira;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Kimy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Nascimento Batista; Isabelle França Paixão Araújo; Pamela Nara Ferreira dos 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UM ESTUDO DO ROMANCE “MARÉIA”, DE MIRIAM ALVES: PERSPECTIVAS PARA O ENSINO DAS RELAÇÕES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ÉTNICORRACIAIS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Heloise Cristina de Paiva Santos; Gabriel Irineu de Freitas;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Neves Rodrigues;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LUGAR DO OUTRO NO CONTO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“NO SEU PESCOÇO”, DE CHIMAMANDA ADICHIE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Ellen Maia de Oliveira; Flávia Santos de Araújo; Bruna Fernanda Gurgel de Oliveira;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Heloíse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Marinho da Cunha; Yasmin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Kimberly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Carneiro Brandão.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CONSTRUÇÃO IDENTITÁRIA DAS MULHERES NEGRAS NA POESIA DE LUZ RIBEIRO E CRISTAL ROCHA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Rita Carneiro Diniz de Carvalho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VIVÊNCIAS NEGRAS NA CIDADE: UMA REFLEXÃO A PARTIR DA OBRA O MAPA DE CASA, DO POETA JORGE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AUGUSTO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Renan Nascimento da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IMPACTO DO PROJETO PALAVRA-CORPO NA CONSTRUÇÃO IDENTITÁRIA DE ESTUDANTES NEGROS/AS DO CURSO DE LETRAS DA UFPB: RELATO DE UMA EXPERIÊNCIA EXTENSIONISTA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João Victor Silva Duarte;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MÁSCARAS DA BRANQUITUDE: DESMASCARANDO OS PRIVILÉGIOS SIMBÓLICOS EM “FÁBRICA DE FAZER VILÃO”, DE FERRÉZ (2006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Weslley Barbosa Rosendo;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MEMÓRIAS E AFETIVIDADES DO CORPO NEGRO FEMININO: UM DIÁLOGO ENTRE A TELENOVELA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VAI NA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FÉ, DE ROSANE SVARTMAN, E O ROMANCE BECOS DA MEMÓRIA, DE CONCEIÇÃO EVARISTO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Pedro Henrique Sales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Conceição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Silva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FICCIONALIZAÇÃO DE PESSOAS COM DEFICIÊNCIA NA LITERATURA BRASILEIRA: UMA LEITURA A PARTIR DE MACHADO DE ASSIS E MIRIAM ALVES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Eduarda de Melo Paulino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TEMPORALIDADES NARRATIVAS: ANALISANDO OS TEMPOS EM “O OLHO MAIS AZUL”.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Rita Ribeiro de Medeiros; Flávia Santos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Araújo</w:t>
            </w:r>
            <w:proofErr w:type="gramEnd"/>
          </w:p>
        </w:tc>
      </w:tr>
      <w:tr w:rsidR="007739FC" w:rsidRPr="007739FC" w:rsidTr="007739FC">
        <w:trPr>
          <w:trHeight w:val="25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Sessão Temática 12 - Feminismos 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decolonialidade</w:t>
            </w:r>
            <w:proofErr w:type="spell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CAÇA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ÀS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BRUXAS NO SUL GLOBAL: UMA ANÁLISE ACERCA DA VIOLÊNCIA DE GÊNERO, DA COLONIALIDADE E DO DISCURSO RELIGIOSO EM “CAMINHANDO COM OS MORTOS”, DE MICHELINY VERUNSCHK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Yasmin de Andrade Alves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CORPO-TEMPO E A TRAVESSIA DA MEMÓRÍA NO CONTO BAZILISA, DE BEATA UMUBYEYI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MAIRESSE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Aniely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Walesca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Oliveira Santiago</w:t>
            </w:r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UM ESTUDO INICIAL ACERCA DA ESCRITA DO ESTUPRO NOS LAYS DE MARIE DE FRANCE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Evellyn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 Ricardo da Silva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PROCESSOS DE RESISTÊNCIA ATRAVÉS DO CORPO EM THE EDIBLE WOMAN, DE MARGARET ATWOOD, E A VEGETARIANA, DE HAN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KANG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Maria Luiza Diniz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Milanez</w:t>
            </w:r>
            <w:proofErr w:type="spellEnd"/>
          </w:p>
        </w:tc>
      </w:tr>
      <w:tr w:rsidR="007739FC" w:rsidRPr="007739FC" w:rsidTr="007739FC">
        <w:trPr>
          <w:trHeight w:val="25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DECOLONIALIDADE E CRIMINOLOGIA FEMINISTA NEGRA: CAMINHOS POSSÍVEIS PARA O FIM DO ENCARCERAMENTO EM MASSA FEMININO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Alexia Carolina Gonçalves da Silva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INTERSECCIONALIDADE E MECANISMOS DE RESISTÊNCIA NA ESCRITA DE PAULE MARSHALL: UMA ANÁLISE DOS CONTOS BROOKLYN E REENA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 xml:space="preserve">Thalita Cecília da Silva Barreto; Maria Elizabeth Peregrino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pt-BR"/>
              </w:rPr>
              <w:t>Maior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 VIOLÊNCIA QUE CIRCUNDA E CEIFA A BRUXA MODERNA EM CAMINHANDO COM OS MORTOS, DE MICHELINY VERUNSCHK.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Brenda Tavares de Souza; Hermano de França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ANÁLISE DO CONTO “O SONHO DA SULTANA”, REFLEXÕES A RESPEITO DOS PAPÉIS DE GÊNERO.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Carolaine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Maria Lopes;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Nathália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Constâncio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Diniz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DENOMINAR O MUNDO COM “NAMES/NOMBRES” DE JULIA ALVAREZ E O “EL MUNDO ZURDO” DE GLORIA ANZALDUA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Priscila Carvalho de Almeida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Rodopiano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Maria Elizabeth Peregrino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Maior</w:t>
            </w:r>
            <w:proofErr w:type="gramEnd"/>
          </w:p>
        </w:tc>
      </w:tr>
      <w:tr w:rsidR="007739FC" w:rsidRPr="007739FC" w:rsidTr="007739FC">
        <w:trPr>
          <w:trHeight w:val="6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MAPEAMENTO EM ESPIRAL: MULHERES TRAÇAM OS PERCURSOS PELA CIDADE PARAHYBA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Valéria Farias de Sousa; Lívia Maria Silva Ferreira de Matos; Ana Cristina Marinho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Lucio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COLOQUIO DE LAS QUILTRAS, DE LINA MERUANE: FEMINISMOS, CONFLUÊNCIAS, TENSÕES 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PERSPECTIVAS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Zuila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Kelly da Costa Couto Fernandes de Araújo</w:t>
            </w:r>
          </w:p>
        </w:tc>
      </w:tr>
      <w:tr w:rsidR="007739FC" w:rsidRPr="007739FC" w:rsidTr="007739FC">
        <w:trPr>
          <w:trHeight w:val="45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13 - Formação de professores de línguas: limites e possibilidades</w:t>
            </w:r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PLE ENTRE TELAS: FUNCIONAMENTO DO CURSO ON-LINE PARA FAMILIARIZAR OS ESTRANGEIROS COM O EXAME CELPE-BRAS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Abreu de Souza; Emily Barreto Felix; Stephanie Freitas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Farias</w:t>
            </w:r>
            <w:proofErr w:type="gramEnd"/>
          </w:p>
        </w:tc>
      </w:tr>
      <w:tr w:rsidR="007739FC" w:rsidRPr="007739FC" w:rsidTr="00FA4562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CONCEPÇÕES DE PROFESSORES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LÍNGUA E DE CIÊNCIAS EXATAS E DA NATUREZA SOBRE O “NOTÓRIO SABER” E A FORMAÇÃO DIDÁTICA NO PLANEJAMENTO DA AULA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Regina Celi Mendes Pereira;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Raniellyson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Alef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Borges de Araújo; Shirley Marques Santana. 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TESTE DE LEITURA LETRAR + JP: UMA ANÁLISE A PARTIR DA ÓTICA DA POLÍTICA LINGUÍSTICA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Vieira de Araújo Correia de Sá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SURPRESAS NO CONTEXTO DA DOCÊNCIA: O QUE DIZEM OS LICENCIANDOS COTISTAS NO PIBID LETRAS-INGLÊS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 Sousa Morais</w:t>
            </w:r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INTERPRETAÇÃO E APROPRIAÇÃO DO EIXO ANÁLISE LINGUÍSTICA/SEMIÓTICA DA BNCC PELO MANUAL DO PROFESSOR SE LIGA NA LÍNGUA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Laís Correia Teófilo de Souza</w:t>
            </w:r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REFLETINDO SOBRE A REDE DE APRENDIZAGEM PROFISSIONAL NA FORMAÇÃO DO PROFESSOR DE LÍNGUA INGLESA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Rafaela Carla Santos de Sousa</w:t>
            </w:r>
          </w:p>
        </w:tc>
      </w:tr>
      <w:tr w:rsidR="007739FC" w:rsidRPr="007739FC" w:rsidTr="00FA4562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POLÍTICAS DE EDUCAÇÃO LINGUÍSTICA EM GUINÉ-BISSAU: REFLEXÕES À LUZ DA POLÍTICA LINGUÍSTICA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Honório Lima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Nanque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Socorro Cláudia Tavares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Sousa</w:t>
            </w:r>
            <w:proofErr w:type="gramEnd"/>
          </w:p>
        </w:tc>
      </w:tr>
      <w:tr w:rsidR="007739FC" w:rsidRPr="007739FC" w:rsidTr="00FA4562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ENSINO DE GRAMÁTICA À LUZ DA INTERCULTURALIDADE: UM RELATO DE EXPERIÊNCIA NO PROGRAMA LINGUÍSTICO-CULTURAL PARA ESTUDANTES INTERNACIONAIS DA UFPB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José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Wellisten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Abreu de Souza;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Jamilly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Witoria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Oliveria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Barbosa da Silva; Luana Beatriz Gomes Pereira.</w:t>
            </w:r>
          </w:p>
        </w:tc>
      </w:tr>
      <w:tr w:rsidR="007739FC" w:rsidRPr="007739FC" w:rsidTr="00FA4562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PORTFÓLIO REFLEXIVO COMO PRÁTICA DE LETRAMENTO ACADÊMICO-PROFISSIONAL: REFLEXÕES SOBRE A ESCRITA DE LICENCIANDOS/AS EM LETRAS ESTRANGEIRAS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Carla Lynn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Reichmann</w:t>
            </w:r>
            <w:proofErr w:type="spellEnd"/>
          </w:p>
        </w:tc>
      </w:tr>
      <w:tr w:rsidR="007739FC" w:rsidRPr="007739FC" w:rsidTr="007739FC">
        <w:trPr>
          <w:trHeight w:val="46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14 - Pêcheux, Foucault e Bakhtin: as teorias do discurso em distintas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vertentes</w:t>
            </w:r>
            <w:proofErr w:type="gram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DISCURSO E PODER DISCIPLINAR EM NOTÍCIAS SOBRE O ENEM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Larissa Karen Gomes Almeida; Regina Vitória Lira Cavalcante; Amanda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Braga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MEMÓRIA COLONIAL, PRÁTICAS DE RESISTÊNCIA E SUBJETIVIDADE EM PONCIÁ VICÊNCIO, DE CONCEIÇÃO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EVARISTO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Danilo Mendes de Queiroz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MÚSICA COMO PROPOSTA MEDIADORA PARA A LEITURA CRÍTICA EM SALA DE AULA, EM UMA PERSPECTIVA DA EDUCAÇÃO EM DIREITOS HUMANOS.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Jaqueline Nazaré Siqueira Costa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RELAÇÕES DE SENTIDO E CRONOTOPOS ENTRE A CARTA ENCÍCLICA FRATELLI TUTTI, DO PAPA FRANCISCO, E A CAMPANHA DA FRATERNIDADE (CF) 2024, NO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BRASIL</w:t>
            </w:r>
            <w:proofErr w:type="gramEnd"/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de Fátima Almeida; Jussara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Candida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Farias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DISCURSOS E EMOÇÕES EM TORNO DA PRODUÇÃO DE SÓCIOS-TORCEDORES NO BRASIL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Dantas de Sousa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“MÃE HIGIÊNICA” E A “MÃE MORAL”: DISPOSITIVO DA MATERNIDADE E O CONTROLE DAS CONDUTAS DO SUJEITO MULHER-MÃE NOS SÉCULOS XIX E XX NO BRASIL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Thainá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Costa Lima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INTELIGÊNCIA ARTIFICIAL NO SETOR EDUCACIONAL E O ENSINO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LINGUA(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GENS): OLHARES DIALÓGICOS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Wilder Kleber Fernandes de Santana; Pedro Farias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Francelino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“A(R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)MEM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UNS AOS OUTROS”: RELAÇÕES DISCURSIVAS ENTRE CRISTIANISMO E VIOLÊNCIA NAS REDES DIGITAIS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Douglas de Oliveira Domingos;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Laurênia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Sales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REPRESENTAÇÃO DA IDENTIDADE ÉTNICO-RACIAL OU RACISMO ANUNCIADO? ANÁLISE DE DISCURSOS PUBLICITÁRIOS CONTEMPORÂNEOS.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da Conceição Gomes da Silva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Dério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Maria da Conceição Gomes da Silva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Dério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Laurênia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Souto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Sales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UMA ANÁLISE ARQUEOGENEALÓGICA DO CABELO CRESPO NO BRASIL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Luiza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Chianca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Tavares Barbosa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INFODEMIA E A PRODUÇÃO DISCURSIVA DO MEDO NO CONTEXTO DA VACINAÇÃO CONTRA A COVID-19 NO BRASIL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Medeiros dos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Cavalcante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“VOCÊ TERÁ QUE SOFRER”: A GESTÃO DO SOFRIMENTO NA (RE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)PRODUÇÃO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CORPOS DILIGENTES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Bruna Maria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Sousa Santos</w:t>
            </w:r>
          </w:p>
        </w:tc>
      </w:tr>
      <w:tr w:rsidR="007739FC" w:rsidRPr="007739FC" w:rsidTr="007739FC">
        <w:trPr>
          <w:trHeight w:val="40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Sessão Temática 15 - Pensadoras e escritoras do período clássico e medieval</w:t>
            </w:r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PERFORMANCE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DAS ALEGORIAS NA REFORMULAÇÃO DA DIVINDADE: A  MÍSTICA DE MARGUERITE PORETE E CHRISTINE DE PIZAN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Yasmin de Andrade Alves</w:t>
            </w:r>
          </w:p>
        </w:tc>
      </w:tr>
      <w:tr w:rsidR="007739FC" w:rsidRPr="007739FC" w:rsidTr="007739FC">
        <w:trPr>
          <w:trHeight w:val="157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ORÁCULO DAS DAMAS EM CHRISTINE DE PIZAN: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SIBILAS, PROFETISAS E ARQUITETAS NA EDIFICAÇÃO ONÍRICA D’A CIDADE DAS DAMAS CONTRA OS MISÓGINOS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Daniel Eduardo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Silva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"AMOR E DIVINDADE: TRADUÇÃO E ANÁLISE DO POEMA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“STR.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GED.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III”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DE HADEWIJCH DE ANTUÉRPIA"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Amanda Maranhão de Souza; Luciana Eleonora de Freitas Calado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Deplagne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SAFO E O HINO A AFRODITE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Hamilton Sérgio Nery de Medeiros; Priscila Carvalho de Almeida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Rodopiano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POESIA NO AL-ANDALUS. RESGATANDO A MEMÓRIA E A PRODUÇÃO LITERÁRIA DE WALLADA.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Gilbéria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Felipe Alves Diniz</w:t>
            </w:r>
          </w:p>
        </w:tc>
      </w:tr>
      <w:tr w:rsidR="007739FC" w:rsidRPr="007739FC" w:rsidTr="007739FC">
        <w:trPr>
          <w:trHeight w:val="42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16 - </w:t>
            </w:r>
            <w:r w:rsidR="007739FC"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Psicologia da mídia: pesquisas e contribuições em ensino, pesquisa e </w:t>
            </w:r>
            <w:proofErr w:type="gramStart"/>
            <w:r w:rsidR="007739FC"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extensão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SUPER-HERÓIS IMPACTAM A EMPATIA? RESULTADOS PRELIMINARES DE UMA AÇÃO DE EXTENSÃO COM ALUNOS DO ENSINO MÉDIO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Isabella Leandra Silva Santos;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Pacheco Barboza de Lira; William David de Vasconcelos Henriques;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Estefany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Silva Cirilo; José Marcos Nascimento de Sousa;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 MAIS DO QUE POSTAGENS DE EMPODERAMENTO: UMA REVISÃO DE ESCOPO A RESPEITO DA MÍDIA BODY POSITIVITY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Thais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Emnauele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Galdino Pessoa;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ASSÉDIO SEXUAL ONLINE CONTRA MULHERES E VARIÁVEIS ASSOCIADAS: UMA REVISÃO DE ESCOPO 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Débora Cristina Nascimento de Lima; Thais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Emanuele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Galdino Pessoa; Isabella Leandra Silva Santos; Carlos Eduardo Pimentel.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IMPACTOS DA REPRESENTAÇÃO LGBTQIAP+ NA SAÚDE MENTAL E NA SATISFAÇÃO COM A VIDA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Edson Felipe Vieira Silva; Isabella Leandra Silva Santos;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"SUPER-HERÓIS DA VIDA REAL": DESENVOLVENDO A PRÓ-SOCIABILIDADE EM ALUNOS DO ENSINO MÉDIO COM MÍDIAS DE SUPER-HERÓIS.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Edson Felipe Vieira Silva;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Yanne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Pacheco Barboza De Lira; Ana Luiza Romão Braz; Isabella Leandra Silva Santos; Carlos Eduardo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Pimentel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739FC" w:rsidRPr="007739FC" w:rsidTr="007739FC">
        <w:trPr>
          <w:trHeight w:val="43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17 - Semântica e linguagem em uso: do cognitivo ao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sociodiscursivo</w:t>
            </w:r>
            <w:proofErr w:type="spell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COGNIÇÃO E LEITURA: A INFLUÊNCIA DA VALÊNCIA VERBAL PARA A DESAMBIGUAÇÃO DA ANÁFORA PRONOMINAL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André Luiz d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Silva</w:t>
            </w:r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; Jan Edson Rodrigues </w:t>
            </w:r>
            <w:proofErr w:type="gramStart"/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PRIMEIRAS 72HS DA TENTATIVA DE GOLPE DE ESTADO: UMA ANÁLISE SOCIOCOGNITIVA DAS FAKE NEWS QUE AMEAÇARAM A DEMOCRACIA BRASILEIRA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Tiago de Aguiar Rodrigues; Ana Paula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Taigy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Amaral</w:t>
            </w:r>
            <w:proofErr w:type="gramEnd"/>
          </w:p>
        </w:tc>
      </w:tr>
      <w:tr w:rsidR="007739FC" w:rsidRPr="007739FC" w:rsidTr="007739FC">
        <w:trPr>
          <w:trHeight w:val="31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BANNER SOBRE O PROJETO: FORMULA E-MOTION UFPB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Cleciane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Pontes de Melo </w:t>
            </w: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DESCONSTRUINDO A DESINFORMAÇÃO: NOVAS PERSPECTIVAS PARA O ENSINO DE TRANSITIVIDADE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Giulia Siqueira Gomes de Carvalho; Tiago Aguiar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</w:tr>
      <w:tr w:rsidR="007739FC" w:rsidRPr="007739FC" w:rsidTr="007739FC">
        <w:trPr>
          <w:trHeight w:val="126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FA4562" w:rsidP="00FA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ABORDAGEM DA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LINGUA(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GEM) GESTUAL PELA  GRAMÁTICA COGNITIVA: UMA REVISÃO BIBLIOGRÁFICA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Eduarda de Oliveira Alves; Jan Edson Rodrigues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Leite</w:t>
            </w:r>
            <w:proofErr w:type="gramEnd"/>
          </w:p>
        </w:tc>
      </w:tr>
      <w:tr w:rsidR="007739FC" w:rsidRPr="007739FC" w:rsidTr="007739FC">
        <w:trPr>
          <w:trHeight w:val="39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CB5F9"/>
            <w:vAlign w:val="center"/>
            <w:hideMark/>
          </w:tcPr>
          <w:p w:rsidR="00FA4562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Sessão Temática 18 - Subjetividade, memória e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silenciamento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nas literaturas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decoloniais</w:t>
            </w:r>
            <w:proofErr w:type="spellEnd"/>
            <w:proofErr w:type="gramEnd"/>
          </w:p>
          <w:p w:rsidR="00FA4562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REPRESENTAÇÃO DA MULHER ANTILHANA NAS ESCRITAS DE GISÈLE PINEAU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Júlia Simone Ferreira </w:t>
            </w:r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NEGAÇÃO DA SUBJETIVIDADE DO CORPO TRANS E OS ESTIGMAS QUE O ACOMPANHAM NO CONTO “JAMBEIRO”, DE CALILA DAS MERCÊS.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Cláudia </w:t>
            </w:r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Félix Gualberto; Joyce Moreno Dos </w:t>
            </w:r>
            <w:proofErr w:type="gramStart"/>
            <w:r w:rsidR="007739FC"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DUPLA FACE DA MIGRAÇÃO EM A CABEÇA DO SANTO: APAGAMENTO E 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MEMÓRIA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Ana Cláudia Félix Gualberto; Stella 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Palitot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Dias de Lacerda; Joana Antonino da </w:t>
            </w: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Silva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Rodrigues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ENTRE O CÉU E A TERRA: UMA ANÁLISE PROFUNDA DE ‘O CÉU DE SUELY’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Regina Vitória Lira Cavalcante; Larissa Karen Gomes Almeida; Neiva </w:t>
            </w:r>
            <w:proofErr w:type="spellStart"/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Araujo</w:t>
            </w:r>
            <w:proofErr w:type="spellEnd"/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ENTRE AS VEREDAS DO LETRAMENTO: UMA ANÁLISE COMPARADA DE A PALAVRA QUE RESTA E O VOO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 GUARÁ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VERMELHA.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Ana Cristina Marinho Lúcio; Daniel Ramos Cordeiro dos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Santos Filho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SUBJETIVIDADE E DECOLONIALIDADE: CAMINHOS PARA REFLEXÃO NA PSICOLOGIA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Igor Gabriel Albuquerque de Siqueira Lins; Alexia Carolina Gonçalves da Silva; Eduardo Breno Nascimento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Bezerra</w:t>
            </w:r>
            <w:proofErr w:type="gramEnd"/>
          </w:p>
        </w:tc>
      </w:tr>
      <w:tr w:rsidR="007739FC" w:rsidRPr="007739FC" w:rsidTr="007739FC">
        <w:trPr>
          <w:trHeight w:val="630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VARIAÇÃO LINGUÍSTICA COMO REPRESENTAÇÃO DA IDENTIDADE NORDESTINA PELA LINGUAGEM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Layane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Neves Rodrigues;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Juliene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Lopes Ribeiro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Pedrosa</w:t>
            </w:r>
            <w:proofErr w:type="gramEnd"/>
          </w:p>
        </w:tc>
      </w:tr>
      <w:tr w:rsidR="007739FC" w:rsidRPr="007739FC" w:rsidTr="007739FC">
        <w:trPr>
          <w:trHeight w:val="945"/>
        </w:trPr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FA4562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INTERDIÇÕES E INTOLERÂNCIAS NA FIGURA PATERNA: O GUARDIÃO DE GINECEU,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 OBRA NULLE PART DANS LA MAISON DE MON PÈRE (2007), DE ASSIA DJEBAR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Rennally</w:t>
            </w:r>
            <w:proofErr w:type="spellEnd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Soares da Silva; Francisca Zuleide Duarte de </w:t>
            </w:r>
            <w:proofErr w:type="gramStart"/>
            <w:r w:rsidRPr="00773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Souza</w:t>
            </w:r>
            <w:proofErr w:type="gramEnd"/>
          </w:p>
        </w:tc>
      </w:tr>
    </w:tbl>
    <w:p w:rsidR="007739FC" w:rsidRDefault="007739FC"/>
    <w:sectPr w:rsidR="007739FC" w:rsidSect="00773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FC"/>
    <w:rsid w:val="00114AD2"/>
    <w:rsid w:val="002B1815"/>
    <w:rsid w:val="00423160"/>
    <w:rsid w:val="007739FC"/>
    <w:rsid w:val="008554E2"/>
    <w:rsid w:val="008A3A33"/>
    <w:rsid w:val="00AA3F31"/>
    <w:rsid w:val="00BF5B60"/>
    <w:rsid w:val="00C17BA9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5355</Words>
  <Characters>28921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Anônimo</cp:lastModifiedBy>
  <cp:revision>2</cp:revision>
  <dcterms:created xsi:type="dcterms:W3CDTF">2024-06-14T10:57:00Z</dcterms:created>
  <dcterms:modified xsi:type="dcterms:W3CDTF">2024-06-14T10:57:00Z</dcterms:modified>
</cp:coreProperties>
</file>